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1A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социально-экономического развития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Каракиянского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Мангистауской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</w:t>
      </w:r>
      <w:bookmarkEnd w:id="0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ВВЕДЕНИЕ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1 ТЕОРЕТИЧЕСКИЕ АСПЕКТЫ СОЦИАЛЬНО-ЭКОНОМИЧЕСКОГО РАЗВИТИЯ СЕЛА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1.1 Сущность и необходимость социально-экономического развития села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1.2 Основные факторы, воздействующие на социально-экономическое развитие сел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1.3 Механизм оценки социально-экономического развития села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 ФОРМИРОВАНИЕ СОЦИАЛЬНО-ЭКОНОМИЧЕСКОГО РАЗВИТИЯ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КАРАКИЯНСКОГО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МАНГИСТАУСКОЙ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2.1 Механизм управления социально-экономическим развитием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2.2 Анализ социально-экономического развития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2.3  Индикаторы социально-экономического развития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МЕХАНИЗМЫ СОВЕРШЕНСТВОВАНИЯ СОЦИАЛЬНО-ЭКОНОМИЧЕСКОГО РАЗВИТИЯ СЕЛА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МУНАЙШЫ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КАРАРКИЯНСКОГО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МАНГИСТАУСКОЙ</w:t>
      </w:r>
      <w:proofErr w:type="spellEnd"/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3.1 Совершенствование механизма социальной защиты со стороны государства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3.2 Применение государственно-частного партнерства в целях улучшения производственного потенциала села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3.3 Управление социально-экономическим развитием села с учетом обновления кадрового состава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ЗАКЛЮЧЕНИЕ</w:t>
      </w:r>
    </w:p>
    <w:p w:rsid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C7CEF">
        <w:rPr>
          <w:rFonts w:ascii="Times New Roman" w:eastAsia="Times New Roman" w:hAnsi="Times New Roman"/>
          <w:bCs/>
          <w:sz w:val="28"/>
          <w:szCs w:val="28"/>
          <w:lang w:eastAsia="ru-RU"/>
        </w:rPr>
        <w:t>СПИСОК ИСПОЛЬЗОВАННОЙ ЛИТЕРАТУРЫ</w:t>
      </w:r>
    </w:p>
    <w:p w:rsid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7CEF" w:rsidRDefault="00DC7CE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DC7CEF" w:rsidRPr="00AD0D8A" w:rsidRDefault="00DC7CEF" w:rsidP="00DC7CEF">
      <w:pPr>
        <w:pStyle w:val="1"/>
        <w:spacing w:before="0"/>
        <w:jc w:val="center"/>
        <w:rPr>
          <w:rFonts w:ascii="Times New Roman" w:hAnsi="Times New Roman"/>
          <w:color w:val="auto"/>
          <w:lang w:eastAsia="ru-RU"/>
        </w:rPr>
      </w:pPr>
      <w:bookmarkStart w:id="1" w:name="_Toc408852530"/>
      <w:r w:rsidRPr="00AD0D8A">
        <w:rPr>
          <w:rFonts w:ascii="Times New Roman" w:hAnsi="Times New Roman"/>
          <w:color w:val="auto"/>
          <w:lang w:eastAsia="ru-RU"/>
        </w:rPr>
        <w:lastRenderedPageBreak/>
        <w:t>ЗАКЛЮЧЕНИЕ</w:t>
      </w:r>
      <w:bookmarkEnd w:id="1"/>
    </w:p>
    <w:p w:rsidR="00DC7CEF" w:rsidRDefault="00DC7CEF" w:rsidP="00DC7C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7CEF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проведенной работы были получены следующие выводы:</w:t>
      </w:r>
    </w:p>
    <w:p w:rsidR="00DC7CEF" w:rsidRPr="006B167B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6B167B">
        <w:rPr>
          <w:rFonts w:ascii="Times New Roman" w:hAnsi="Times New Roman"/>
          <w:sz w:val="28"/>
        </w:rPr>
        <w:t>Формирование экономической системы определяет трудовой потенциал, где при достижении устойчивости развития села должно быть определено сознательное начало, заключенное в составленной им стратегической программе. Следовательно, существенным фактором обеспечения устойчивого развития экономической системы является его программа или алгоритм, которая выступает значимым элементом в любой экономической системе.</w:t>
      </w:r>
    </w:p>
    <w:p w:rsidR="00DC7CEF" w:rsidRPr="006B167B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B167B">
        <w:rPr>
          <w:rFonts w:ascii="Times New Roman" w:hAnsi="Times New Roman"/>
          <w:sz w:val="28"/>
        </w:rPr>
        <w:t>Село представляет собой сельскую территорию, являющуюся отдельной системой, то есть совокупностью взаимосвязанных элементов, имеющих свое административно-хозяйственное устройство и определенные цели развития.</w:t>
      </w:r>
    </w:p>
    <w:p w:rsidR="00DC7CEF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B167B">
        <w:rPr>
          <w:rFonts w:ascii="Times New Roman" w:hAnsi="Times New Roman"/>
          <w:sz w:val="28"/>
        </w:rPr>
        <w:t>Положение, сложившееся в социально-экономической сфере в селах Республики Казахстан на сегодняшний день, мешает развитию социально-экономических условий для обеспечения его устойчивого развития.</w:t>
      </w:r>
    </w:p>
    <w:p w:rsidR="00DC7CEF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Социальное развитие предопределяет качество жизни населения села, и тем самым влияет на мотивационную составляющую развития экономической сферы как продукта производственной деятельности населения села. В Казахстане большинство объектов социальной сферы в селах пришли в упадок, а также наблюдается их недостаток. Ввиду указанных причин проявляется миграция трудоспособного населения в города и области из села, что снижает показатели экономического развития.</w:t>
      </w:r>
    </w:p>
    <w:p w:rsidR="00DC7CEF" w:rsidRDefault="00DC7CEF">
      <w:pPr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 w:type="page"/>
      </w:r>
    </w:p>
    <w:p w:rsidR="00DC7CEF" w:rsidRDefault="00DC7CEF" w:rsidP="00DC7CEF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2" w:name="_Toc408852531"/>
      <w:r w:rsidRPr="00AD0D8A">
        <w:rPr>
          <w:rFonts w:ascii="Times New Roman" w:hAnsi="Times New Roman"/>
          <w:color w:val="auto"/>
          <w:lang w:eastAsia="ru-RU"/>
        </w:rPr>
        <w:lastRenderedPageBreak/>
        <w:t>СПИСОК ИСПОЛЬЗОВАННОЙ ЛИТЕРАТУРЫ</w:t>
      </w:r>
      <w:bookmarkEnd w:id="2"/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Беспахотный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Г. Новые механизмы приоритетного развития сельского хозяйства / Экономист. – № 7, 2010. – 90-96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 Терехов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Л.Л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Кибернетика для экономистов. – М.: Финансы и статистика, 1983. – 191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Чепурных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Н.В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Новоселов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А.Л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Экономика и экология: развитие, катастрофы /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Н.В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Чепурных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А.Л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Новоселов. – М.: Наука, 2006. – 271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 Лось В. А.,  Урсул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А.Д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Устойчивое развитие: учеб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особие. – М.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Агар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, 2010. – 253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5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Медолазов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А.С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Факторы становления устойчивого социально-экономического уклада жизни на селе. Журнал: Вестник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ОрелГАУ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, №4. 2009 – 112 с.; 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6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Калабаева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Ж. А. Социокультурные характеристики демографических процессов в селе.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Диссертационная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работы. Астана, 2011. – 29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7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Цытичко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В.Н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Руководителю – о принятии решения. – М.: Инфра-М, 2006. – 272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8 Коваленко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Е.Г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Механизм устойчивого развития сельских территорий региона // Электронный научный журнал «Современные проблемы науки и образования». Электронный ресурс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www.science-education.ru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/102-5823;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9 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Кудашкина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Ю.С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Механизмы устойчивого сельского развития // Электронное периодическое научное издание «Системное управление».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sisupr.mrsu.ru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/2008-1/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pdf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/28-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kudashkina.pdf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10 Сергеев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Социально-экономическая устойчивость развития регионов. «Вестник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ТИСБИ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».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old.tisbi.org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science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vestnik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/2008/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issue4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Sergeev.html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11 Селиванова Г. П. Организационно-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поддержки сельского хозяйства региона: На материалах АПК Уральского федерального округа: диссертация ... доктора экономических наук. – Екатеринбург, 2014. – 151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12 Бондаренко Л. Проблемы развития сельских территорий в Казахстане. АПК: экономика, управление.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www.vniiesh.ru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publications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Stat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9529.htm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13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Зарипов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А.Г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Устойчивое развитие сельских территорий - важнейшая цель государственной агропродовольственной политики Республики Казахстан. Журнал:  АПК: экономика, управление, № 11. – 2009. - 3-17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14 Эффективные решения в сельском хозяйстве. – М.: Кушнир, 2012. – 217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15 Гарипов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Р.И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Устойчивое развитие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экономическим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систем: теоретико-методологические подходы: монография. Челябинск: ООО «Полиграф-Мастер», 2009. – 194 с.;</w:t>
      </w:r>
    </w:p>
    <w:p w:rsidR="00DC7CEF" w:rsidRPr="00AD0D8A" w:rsidRDefault="00DC7CEF" w:rsidP="00DC7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16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Пустоселов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В. В. Организационно-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управления устойчивым развитием экономики региона: диссертация ... кандидата экономических наук. – Москва, 2013. – 165 с.;</w:t>
      </w:r>
    </w:p>
    <w:p w:rsidR="00DC7CEF" w:rsidRPr="00AD0D8A" w:rsidRDefault="00DC7CEF" w:rsidP="00DC7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17  Постникова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Е.А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Совершенствование методов оценки и прогнозирования устойчивости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экономическим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систем сельской местности. Диссертация на соискание звания канд. эк. наук.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0D8A">
        <w:rPr>
          <w:rFonts w:ascii="Times New Roman" w:hAnsi="Times New Roman"/>
          <w:sz w:val="28"/>
          <w:szCs w:val="28"/>
          <w:lang w:eastAsia="ru-RU"/>
        </w:rPr>
        <w:t>Астана, 2014. – 132 с.;</w:t>
      </w:r>
    </w:p>
    <w:p w:rsidR="00DC7CEF" w:rsidRPr="00AD0D8A" w:rsidRDefault="00DC7CEF" w:rsidP="00DC7CE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18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Темирбеков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Т. Устойчивое развитие сельской местности в Казахстане: ввод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урс : учеб. пособие для студентов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высш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учеб. Заведений. Астана, 2010. – 311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19 Магомаев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М.М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Устойчивое развитие: эколого-политологические и социально-правовые аспекты. - Новосибирск: Гос.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публ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науч.-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техн. б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-, 2014. – 104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20 Исаева Т. А. Инновационный подход к оценке устойчивого развития сельских территорий. Журнал «Инновационная деятельность». – 2012. – № 2. - 20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21 Магомаев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М.М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Качество жизни населения (теория, методология и механизмы)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д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исс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… д-ра эконом. наук, Махачкала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D0D8A">
        <w:rPr>
          <w:rFonts w:ascii="Times New Roman" w:hAnsi="Times New Roman"/>
          <w:sz w:val="28"/>
          <w:szCs w:val="28"/>
          <w:lang w:eastAsia="ru-RU"/>
        </w:rPr>
        <w:t xml:space="preserve"> 2010.- 19-20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22 Михеев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Д.В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Организационно-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экономический механизм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развития социальной сферы региона: На примере Московской области: диссертация ... кандидата экономических наук:– Москва, 2013. – 89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23 Гудов М. М. Оценка характера развития социальной инфраструктуры села региона. – 2009. – N 4. – 183-189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24 Левашов В. К. Устойчивое развитие общества: парадигма, модели, стратегия. Рос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кад. наук. Ин-т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социал</w:t>
      </w:r>
      <w:proofErr w:type="spellEnd"/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полит.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исслед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– М.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Academia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, 2011. –174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25 Марков Ю. Г. Устойчивое развитие: эколого-политологические и социально-правовые аспекты.  - Новосибирск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Гос.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публ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науч.-техн. б-ка, 2014. – 104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26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Рубаева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О.Д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Прохорова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Л.В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Алгоритм управления устойчивым социально-экономическим развитием села. Аграрный вестник Урала. №11, 2013. – 46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27 Агентство по статистике Республики Казахстан.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www.stat.gov.kz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D0D8A">
        <w:rPr>
          <w:rFonts w:ascii="Times New Roman" w:hAnsi="Times New Roman"/>
          <w:sz w:val="28"/>
          <w:szCs w:val="28"/>
          <w:lang w:val="en-US" w:eastAsia="ru-RU"/>
        </w:rPr>
        <w:t xml:space="preserve">28 </w:t>
      </w:r>
      <w:proofErr w:type="spellStart"/>
      <w:r w:rsidRPr="00AD0D8A">
        <w:rPr>
          <w:rFonts w:ascii="Times New Roman" w:hAnsi="Times New Roman"/>
          <w:sz w:val="28"/>
          <w:szCs w:val="28"/>
          <w:lang w:val="en-US" w:eastAsia="ru-RU"/>
        </w:rPr>
        <w:t>Sen</w:t>
      </w:r>
      <w:proofErr w:type="spellEnd"/>
      <w:r w:rsidRPr="00AD0D8A">
        <w:rPr>
          <w:rFonts w:ascii="Times New Roman" w:hAnsi="Times New Roman"/>
          <w:sz w:val="28"/>
          <w:szCs w:val="28"/>
          <w:lang w:val="en-US" w:eastAsia="ru-RU"/>
        </w:rPr>
        <w:t xml:space="preserve"> A. Commodities and Capabilities / </w:t>
      </w:r>
      <w:r w:rsidRPr="00AD0D8A">
        <w:rPr>
          <w:rFonts w:ascii="Times New Roman" w:hAnsi="Times New Roman"/>
          <w:sz w:val="28"/>
          <w:szCs w:val="28"/>
          <w:lang w:eastAsia="ru-RU"/>
        </w:rPr>
        <w:t>А</w:t>
      </w:r>
      <w:r w:rsidRPr="00AD0D8A">
        <w:rPr>
          <w:rFonts w:ascii="Times New Roman" w:hAnsi="Times New Roman"/>
          <w:sz w:val="28"/>
          <w:szCs w:val="28"/>
          <w:lang w:val="en-US" w:eastAsia="ru-RU"/>
        </w:rPr>
        <w:t xml:space="preserve">. Sen. </w:t>
      </w:r>
      <w:proofErr w:type="gramStart"/>
      <w:r w:rsidRPr="00AD0D8A">
        <w:rPr>
          <w:rFonts w:ascii="Times New Roman" w:hAnsi="Times New Roman"/>
          <w:sz w:val="28"/>
          <w:szCs w:val="28"/>
          <w:lang w:val="en-US" w:eastAsia="ru-RU"/>
        </w:rPr>
        <w:t>–  Amsterdam</w:t>
      </w:r>
      <w:proofErr w:type="gramEnd"/>
      <w:r w:rsidRPr="00AD0D8A">
        <w:rPr>
          <w:rFonts w:ascii="Times New Roman" w:hAnsi="Times New Roman"/>
          <w:sz w:val="28"/>
          <w:szCs w:val="28"/>
          <w:lang w:val="en-US" w:eastAsia="ru-RU"/>
        </w:rPr>
        <w:t xml:space="preserve">, 2009. – 9-10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с</w:t>
      </w:r>
      <w:r w:rsidRPr="00AD0D8A">
        <w:rPr>
          <w:rFonts w:ascii="Times New Roman" w:hAnsi="Times New Roman"/>
          <w:sz w:val="28"/>
          <w:szCs w:val="28"/>
          <w:lang w:val="en-US" w:eastAsia="ru-RU"/>
        </w:rPr>
        <w:t>.;</w:t>
      </w:r>
      <w:proofErr w:type="gramEnd"/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29 Департамент статистики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Акимата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Каракиянского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области. Электронный адрес: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mangystau.gov.kz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/.../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prv_terr_organy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30 Гусаров В. М., Кузнецова Е. И. Статистика: учебное пособие для вузов.  2-е изд.,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и доп. М.: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ЮНИТИ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-ДАНА, – 2014. – 79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31 Огарков А. П. Социально-экономическое развитие и обустройство села. - М.: Рос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кад. с.-х. наук, 2010. – 396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32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Акимат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села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Мунайшы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Электронный адрес: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http:karakia.mangystau.gov.kz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33 Бойцов А. Обеспечение устойчивого развития сельских территорий / АПК: экономика, управление. – 2014. – N 4. – 25-29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34 Доржиева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Д.Д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Инновационная инфраструктура как фактор социально-экономического развития региона: диссертация…кандидата экономических наук. – Улан-Удэ, 2013. – 183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35 Онищенко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Окружающая среда и состояние здоровья населения / Экологическая безопасность: проблемы, поиск, решения. М., 2011. – 14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36 Торопов Д. Комплексный подход к решению задач социально-экономического развития сельских территорий. – 2010. –27-33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37 Агафонов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Менлибаев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К.Н.,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Туганбекова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К.М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Черная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Г.Г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Социальная работа: теория и технологии: Учебное пособие. – Караганды, 2014. –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6З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38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Гайнуллин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Ф.Р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Экономическая политика. Учебное пособие / под ред. проф.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Кабдиева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Д.К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– Алматы, 2010. – 242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39 Силин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Симонов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С.Г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Шеломенцева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В.П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Уровень жизни и социально-экономическая ситуация при проведении рыночных реформ в Республике Казахстан. – Тюмень: Изд-во Вектор Бук, 2013. – 320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40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Тулегенова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Э.Н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Моделирование и прогнозирование показателей уровня жизни населения. – Алматы: 2013. – 25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41 Курманов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Обязательное социальное страхование как неотъемлемая часть социальной защиты инвалидов// Интернет-ресурс: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www.gfss.kz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press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/104/41747;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42 Кузьмин А. Программы по снижению бедности.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Электронный-ресурс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www.undp.kz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projects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files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/118-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26776.htm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43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Церкасевич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Л. В. Современные тенденции социальной политики в странах Европейского союза. СПб. - 2012. – 27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44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Цыпкин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Ю.,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Люкшинов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А. Менеджмент в АПК: Учебное пособие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.-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М.: Колос, 2010.- 264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45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Таскужин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А. Привлечение и реализация инвестиционных проектов в аграрном секторе Казахстана//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Агроинформ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, №8, август 2013. -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с.8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46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Аманова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Р. АПК как источник экономического роста:  развитие села. //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Казахстанская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правда.-2011. - 6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47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Байтанаева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Б. Государственная поддержка развития предпринимательства в Казахстане //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АльПари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.-2012.- 19-22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48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Айтжанов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Д. Лизинг сельхозтехники - реальная помощь селу//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Казахстанская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правда, от 27 июля 2013. - 4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49 Антоненко М. Н. Экономические законы социально ориентированной рыночной экономики в контексте перспектив эволюции села/ Аграрная Россия. – 2014. – N 1. – 50-54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50 Сельская семья: проблемы и пути их решения, науч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.-</w:t>
      </w:r>
      <w:proofErr w:type="spellStart"/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>практ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конф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–Астана, 2013. – 69 c.;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51 Статья:  На природоохранные мероприятия в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Мангистауской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области выделено 213,2 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>млн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тенге.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bnews.kz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ru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news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post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/154550;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52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Асхатов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А.А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. Пути оздоровления сельского хозяйства</w:t>
      </w:r>
      <w:proofErr w:type="gramStart"/>
      <w:r w:rsidRPr="00AD0D8A">
        <w:rPr>
          <w:rFonts w:ascii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совершенствование методов регулирования развития сельскохозяйственных </w:t>
      </w:r>
      <w:r w:rsidRPr="00AD0D8A">
        <w:rPr>
          <w:rFonts w:ascii="Times New Roman" w:hAnsi="Times New Roman"/>
          <w:sz w:val="28"/>
          <w:szCs w:val="28"/>
          <w:lang w:eastAsia="ru-RU"/>
        </w:rPr>
        <w:lastRenderedPageBreak/>
        <w:t>предприятий в условиях многоукладной экономики. Алматы, 2009. – № 8. 86-90 с.;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53 Постановление Правительства Республики Казахстан от 26 июля 2011 года № 862 «Об утверждении Программы «Развитие регионов». Утратило силу постановлением Правительства Республики Казахстан от 28 июня 2014 года № 728. Электронный ресурс: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adilet.zan.kz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rus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docs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/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P1100000862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;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 xml:space="preserve">54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Тухватуллин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Р.М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Баянова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Л.Н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 xml:space="preserve">. Социально-экономические перспективы реформирования сельскохозяйственных предприятий. – Челябинск: </w:t>
      </w:r>
      <w:proofErr w:type="spellStart"/>
      <w:r w:rsidRPr="00AD0D8A">
        <w:rPr>
          <w:rFonts w:ascii="Times New Roman" w:hAnsi="Times New Roman"/>
          <w:sz w:val="28"/>
          <w:szCs w:val="28"/>
          <w:lang w:eastAsia="ru-RU"/>
        </w:rPr>
        <w:t>УралГУФК</w:t>
      </w:r>
      <w:proofErr w:type="spellEnd"/>
      <w:r w:rsidRPr="00AD0D8A">
        <w:rPr>
          <w:rFonts w:ascii="Times New Roman" w:hAnsi="Times New Roman"/>
          <w:sz w:val="28"/>
          <w:szCs w:val="28"/>
          <w:lang w:eastAsia="ru-RU"/>
        </w:rPr>
        <w:t>, 2010. – 128 с.</w:t>
      </w:r>
    </w:p>
    <w:p w:rsidR="00DC7CEF" w:rsidRPr="00AD0D8A" w:rsidRDefault="00DC7CEF" w:rsidP="00DC7C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D0D8A">
        <w:rPr>
          <w:rFonts w:ascii="Times New Roman" w:hAnsi="Times New Roman"/>
          <w:sz w:val="28"/>
          <w:szCs w:val="28"/>
          <w:lang w:eastAsia="ru-RU"/>
        </w:rPr>
        <w:t>55  Савкин В. И. Улучшение социально-экономической жизни на селе как национальный приоритет развития. Журнал: Региональная экономика: теория и практика. – 2012, N 39. – 15-17 с.</w:t>
      </w:r>
    </w:p>
    <w:p w:rsidR="00DC7CEF" w:rsidRPr="00DC7CEF" w:rsidRDefault="00DC7CEF" w:rsidP="00DC7CE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C7CEF" w:rsidRPr="00DC7CEF" w:rsidRDefault="00DC7CEF" w:rsidP="00DC7CEF">
      <w:pPr>
        <w:spacing w:after="0" w:line="240" w:lineRule="auto"/>
        <w:rPr>
          <w:sz w:val="28"/>
          <w:szCs w:val="28"/>
        </w:rPr>
      </w:pPr>
    </w:p>
    <w:sectPr w:rsidR="00DC7CEF" w:rsidRPr="00DC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F"/>
    <w:rsid w:val="0066451A"/>
    <w:rsid w:val="00DC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CE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C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CE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2015-09-21T08:02:00Z</dcterms:created>
  <dcterms:modified xsi:type="dcterms:W3CDTF">2015-09-21T08:07:00Z</dcterms:modified>
</cp:coreProperties>
</file>